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555EF" w14:textId="77777777" w:rsidR="003A1F99" w:rsidRDefault="003402B9">
      <w:hyperlink r:id="rId5" w:history="1">
        <w:r w:rsidR="00DD13C4" w:rsidRPr="009C7D6B">
          <w:rPr>
            <w:rStyle w:val="Hyperlink"/>
          </w:rPr>
          <w:t>http://stateofworkingamerica.org/great-recession/</w:t>
        </w:r>
      </w:hyperlink>
    </w:p>
    <w:p w14:paraId="06FE8513" w14:textId="77777777" w:rsidR="00DD13C4" w:rsidRDefault="00DD13C4"/>
    <w:p w14:paraId="6D43D5CF" w14:textId="77777777" w:rsidR="00DD13C4" w:rsidRDefault="003402B9">
      <w:hyperlink r:id="rId6" w:history="1">
        <w:r w:rsidR="00DD13C4" w:rsidRPr="009C7D6B">
          <w:rPr>
            <w:rStyle w:val="Hyperlink"/>
          </w:rPr>
          <w:t>http://en.wikipedia.org/wiki/Great_Recession</w:t>
        </w:r>
      </w:hyperlink>
    </w:p>
    <w:p w14:paraId="5E6E50F8" w14:textId="77777777" w:rsidR="00DD13C4" w:rsidRDefault="00DD13C4"/>
    <w:p w14:paraId="49253427" w14:textId="77777777" w:rsidR="00DD13C4" w:rsidRDefault="003402B9">
      <w:hyperlink r:id="rId7" w:history="1">
        <w:r w:rsidR="00DD13C4" w:rsidRPr="009C7D6B">
          <w:rPr>
            <w:rStyle w:val="Hyperlink"/>
          </w:rPr>
          <w:t>http://useconomy.about.com/od/grossdomesticproduct/a/cause_recession.htm</w:t>
        </w:r>
      </w:hyperlink>
    </w:p>
    <w:p w14:paraId="334E91E3" w14:textId="77777777" w:rsidR="00DD13C4" w:rsidRDefault="00DD13C4"/>
    <w:p w14:paraId="683F8382" w14:textId="77777777" w:rsidR="00DD13C4" w:rsidRDefault="003402B9">
      <w:hyperlink r:id="rId8" w:history="1">
        <w:r w:rsidR="00CC3D21" w:rsidRPr="009C7D6B">
          <w:rPr>
            <w:rStyle w:val="Hyperlink"/>
          </w:rPr>
          <w:t>http://money.cnn.com/2009/03/25/news/economy/depression_comparisons/</w:t>
        </w:r>
      </w:hyperlink>
    </w:p>
    <w:p w14:paraId="67A50E75" w14:textId="77777777" w:rsidR="00CC3D21" w:rsidRDefault="00CC3D21"/>
    <w:p w14:paraId="42287E7D" w14:textId="77777777" w:rsidR="00CC3D21" w:rsidRDefault="003402B9">
      <w:hyperlink r:id="rId9" w:anchor="lesson" w:history="1">
        <w:r w:rsidR="00CC3D21" w:rsidRPr="009C7D6B">
          <w:rPr>
            <w:rStyle w:val="Hyperlink"/>
          </w:rPr>
          <w:t>http://education-portal.com/academy/lesson/what-was-the-great-recession-timeline-facts-causes-effects.html#lesson</w:t>
        </w:r>
      </w:hyperlink>
    </w:p>
    <w:p w14:paraId="26894F0A" w14:textId="77777777" w:rsidR="00CC3D21" w:rsidRDefault="00CC3D21"/>
    <w:p w14:paraId="1DF605F3" w14:textId="16BA1EA9" w:rsidR="00CC3D21" w:rsidRDefault="003402B9">
      <w:hyperlink r:id="rId10" w:history="1">
        <w:r w:rsidR="00CC3D21" w:rsidRPr="009C7D6B">
          <w:rPr>
            <w:rStyle w:val="Hyperlink"/>
          </w:rPr>
          <w:t>http://www.forbes.com/sites/briandomitrovic/2012/03/13/the-weak-dollar-caused-the-great-recession/</w:t>
        </w:r>
      </w:hyperlink>
      <w:bookmarkStart w:id="0" w:name="_GoBack"/>
      <w:bookmarkEnd w:id="0"/>
    </w:p>
    <w:p w14:paraId="024EF2F4" w14:textId="77777777" w:rsidR="00213278" w:rsidRDefault="00213278"/>
    <w:p w14:paraId="29CB2C8B" w14:textId="77777777" w:rsidR="00213278" w:rsidRDefault="003402B9">
      <w:hyperlink r:id="rId11" w:history="1">
        <w:r w:rsidR="00213278" w:rsidRPr="00BF6676">
          <w:rPr>
            <w:rStyle w:val="Hyperlink"/>
          </w:rPr>
          <w:t>http://www.pewsocialtrends.org/2010/06/30/how-the-great-recession-has-changed-life-in-america/</w:t>
        </w:r>
      </w:hyperlink>
    </w:p>
    <w:p w14:paraId="7278A949" w14:textId="77777777" w:rsidR="00213278" w:rsidRDefault="00213278"/>
    <w:p w14:paraId="1A034FBB" w14:textId="77777777" w:rsidR="00213278" w:rsidRDefault="003402B9">
      <w:pPr>
        <w:rPr>
          <w:rStyle w:val="Hyperlink"/>
        </w:rPr>
      </w:pPr>
      <w:hyperlink r:id="rId12" w:history="1">
        <w:r w:rsidR="00213278" w:rsidRPr="00BF6676">
          <w:rPr>
            <w:rStyle w:val="Hyperlink"/>
          </w:rPr>
          <w:t>http://economics.about.com/od/recessions/f/recession.htm</w:t>
        </w:r>
      </w:hyperlink>
    </w:p>
    <w:p w14:paraId="50663F9C" w14:textId="77777777" w:rsidR="0077280E" w:rsidRDefault="0077280E">
      <w:pPr>
        <w:rPr>
          <w:rStyle w:val="Hyperlink"/>
        </w:rPr>
      </w:pPr>
    </w:p>
    <w:p w14:paraId="7DA316EA" w14:textId="5979F015" w:rsidR="0077280E" w:rsidRDefault="003402B9">
      <w:hyperlink r:id="rId13" w:history="1">
        <w:r w:rsidR="0077280E" w:rsidRPr="00BF6676">
          <w:rPr>
            <w:rStyle w:val="Hyperlink"/>
          </w:rPr>
          <w:t>http://www.aarp.org/money/investing/info-08-2013/lessons-from-the-recession.html</w:t>
        </w:r>
      </w:hyperlink>
    </w:p>
    <w:p w14:paraId="0E2E5523" w14:textId="77777777" w:rsidR="0077280E" w:rsidRDefault="0077280E"/>
    <w:p w14:paraId="25DE49F8" w14:textId="0238E7F1" w:rsidR="0077280E" w:rsidRDefault="003402B9">
      <w:hyperlink r:id="rId14" w:history="1">
        <w:r w:rsidR="0077280E" w:rsidRPr="00BF6676">
          <w:rPr>
            <w:rStyle w:val="Hyperlink"/>
          </w:rPr>
          <w:t>http://www.csmonitor.com/Business/2013/0908/5-lessons-of-the-Great-Recession</w:t>
        </w:r>
      </w:hyperlink>
    </w:p>
    <w:p w14:paraId="24313EFE" w14:textId="77777777" w:rsidR="0077280E" w:rsidRDefault="0077280E"/>
    <w:p w14:paraId="0C16764E" w14:textId="375B8E6D" w:rsidR="00213278" w:rsidRDefault="003402B9">
      <w:hyperlink r:id="rId15" w:history="1">
        <w:r w:rsidR="0077280E" w:rsidRPr="00BF6676">
          <w:rPr>
            <w:rStyle w:val="Hyperlink"/>
          </w:rPr>
          <w:t>http://www.cardhub.com/edu/ask-the-experts-great-recession-lessons/</w:t>
        </w:r>
      </w:hyperlink>
    </w:p>
    <w:p w14:paraId="3E6FE903" w14:textId="77777777" w:rsidR="0077280E" w:rsidRDefault="0077280E"/>
    <w:p w14:paraId="54C538BF" w14:textId="77777777" w:rsidR="00213278" w:rsidRDefault="003402B9">
      <w:hyperlink r:id="rId16" w:history="1">
        <w:r w:rsidR="00213278" w:rsidRPr="00BF6676">
          <w:rPr>
            <w:rStyle w:val="Hyperlink"/>
          </w:rPr>
          <w:t>https://web.stanford.edu/group/recessiontrends/cgi-bin/web/sites/all/themes/barron/pdf/PublicOpinion_fact_sheet.pdf</w:t>
        </w:r>
      </w:hyperlink>
    </w:p>
    <w:p w14:paraId="2D1EC9E2" w14:textId="77777777" w:rsidR="00213278" w:rsidRDefault="00213278"/>
    <w:p w14:paraId="1133BC6B" w14:textId="77777777" w:rsidR="00213278" w:rsidRDefault="00213278"/>
    <w:p w14:paraId="08D01C22" w14:textId="77777777" w:rsidR="00CC3D21" w:rsidRDefault="003402B9">
      <w:hyperlink r:id="rId17" w:history="1">
        <w:r w:rsidR="00213278" w:rsidRPr="00BF6676">
          <w:rPr>
            <w:rStyle w:val="Hyperlink"/>
          </w:rPr>
          <w:t>https://muddywatermacro.wustl.edu/node/92</w:t>
        </w:r>
      </w:hyperlink>
    </w:p>
    <w:p w14:paraId="32D3EDDD" w14:textId="77777777" w:rsidR="00213278" w:rsidRDefault="00213278"/>
    <w:sectPr w:rsidR="00213278" w:rsidSect="003A1F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C4"/>
    <w:rsid w:val="00213278"/>
    <w:rsid w:val="00332356"/>
    <w:rsid w:val="003402B9"/>
    <w:rsid w:val="003A1F99"/>
    <w:rsid w:val="004F5BFE"/>
    <w:rsid w:val="0077280E"/>
    <w:rsid w:val="00CC3D21"/>
    <w:rsid w:val="00DD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0A2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3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ey.cnn.com/2009/03/25/news/economy/depression_comparisons/" TargetMode="External"/><Relationship Id="rId13" Type="http://schemas.openxmlformats.org/officeDocument/2006/relationships/hyperlink" Target="http://www.aarp.org/money/investing/info-08-2013/lessons-from-the-recession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seconomy.about.com/od/grossdomesticproduct/a/cause_recession.htm" TargetMode="External"/><Relationship Id="rId12" Type="http://schemas.openxmlformats.org/officeDocument/2006/relationships/hyperlink" Target="http://economics.about.com/od/recessions/f/recession.htm" TargetMode="External"/><Relationship Id="rId17" Type="http://schemas.openxmlformats.org/officeDocument/2006/relationships/hyperlink" Target="https://muddywatermacro.wustl.edu/node/9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eb.stanford.edu/group/recessiontrends/cgi-bin/web/sites/all/themes/barron/pdf/PublicOpinion_fact_sheet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Great_Recession" TargetMode="External"/><Relationship Id="rId11" Type="http://schemas.openxmlformats.org/officeDocument/2006/relationships/hyperlink" Target="http://www.pewsocialtrends.org/2010/06/30/how-the-great-recession-has-changed-life-in-america/" TargetMode="External"/><Relationship Id="rId5" Type="http://schemas.openxmlformats.org/officeDocument/2006/relationships/hyperlink" Target="http://stateofworkingamerica.org/great-recession/" TargetMode="External"/><Relationship Id="rId15" Type="http://schemas.openxmlformats.org/officeDocument/2006/relationships/hyperlink" Target="http://www.cardhub.com/edu/ask-the-experts-great-recession-lessons/" TargetMode="External"/><Relationship Id="rId10" Type="http://schemas.openxmlformats.org/officeDocument/2006/relationships/hyperlink" Target="http://www.forbes.com/sites/briandomitrovic/2012/03/13/the-weak-dollar-caused-the-great-recessio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ducation-portal.com/academy/lesson/what-was-the-great-recession-timeline-facts-causes-effects.html" TargetMode="External"/><Relationship Id="rId14" Type="http://schemas.openxmlformats.org/officeDocument/2006/relationships/hyperlink" Target="http://www.csmonitor.com/Business/2013/0908/5-lessons-of-the-Great-Rece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eanesisd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Windows User</cp:lastModifiedBy>
  <cp:revision>3</cp:revision>
  <dcterms:created xsi:type="dcterms:W3CDTF">2014-11-04T23:04:00Z</dcterms:created>
  <dcterms:modified xsi:type="dcterms:W3CDTF">2014-11-04T23:04:00Z</dcterms:modified>
</cp:coreProperties>
</file>